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811"/>
        <w:tblW w:w="10602" w:type="dxa"/>
        <w:tblLayout w:type="fixed"/>
        <w:tblLook w:val="04A0" w:firstRow="1" w:lastRow="0" w:firstColumn="1" w:lastColumn="0" w:noHBand="0" w:noVBand="1"/>
      </w:tblPr>
      <w:tblGrid>
        <w:gridCol w:w="821"/>
        <w:gridCol w:w="508"/>
        <w:gridCol w:w="2469"/>
        <w:gridCol w:w="3118"/>
        <w:gridCol w:w="3686"/>
      </w:tblGrid>
      <w:tr w:rsidR="00DB00AB" w:rsidRPr="002C08E0" w:rsidTr="002C08E0">
        <w:trPr>
          <w:trHeight w:val="366"/>
        </w:trPr>
        <w:tc>
          <w:tcPr>
            <w:tcW w:w="13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B00AB" w:rsidRPr="002C08E0" w:rsidRDefault="00DB00AB" w:rsidP="00D31B8C">
            <w:pPr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81B4F8B" wp14:editId="7AC77B8F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-44450</wp:posOffset>
                  </wp:positionV>
                  <wp:extent cx="704850" cy="476250"/>
                  <wp:effectExtent l="0" t="0" r="0" b="0"/>
                  <wp:wrapNone/>
                  <wp:docPr id="3" name="Imagem 3" descr="log_ed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_ed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3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DB00AB" w:rsidRPr="002C08E0" w:rsidRDefault="00DB00AB" w:rsidP="00D31B8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Colégio Adventista de Gurupi</w:t>
            </w:r>
          </w:p>
          <w:p w:rsidR="00DB00AB" w:rsidRPr="002C08E0" w:rsidRDefault="00DB00AB" w:rsidP="00D31B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Secretaria.eagu@adventista.org.br        telefone:  63- 3312 4806 – 3312 5108</w:t>
            </w:r>
          </w:p>
        </w:tc>
      </w:tr>
      <w:tr w:rsidR="00DB00AB" w:rsidRPr="002C08E0" w:rsidTr="002C08E0">
        <w:trPr>
          <w:trHeight w:val="70"/>
        </w:trPr>
        <w:tc>
          <w:tcPr>
            <w:tcW w:w="1329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DB00AB" w:rsidRPr="002C08E0" w:rsidRDefault="00DB00AB" w:rsidP="00D31B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DEEAF6" w:themeFill="accent1" w:themeFillTint="33"/>
          </w:tcPr>
          <w:p w:rsidR="00DB00AB" w:rsidRPr="002C08E0" w:rsidRDefault="00DB00AB" w:rsidP="00D31B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08E0">
              <w:rPr>
                <w:rFonts w:ascii="Arial" w:hAnsi="Arial" w:cs="Arial"/>
                <w:b/>
                <w:sz w:val="20"/>
                <w:szCs w:val="20"/>
              </w:rPr>
              <w:t>Profª</w:t>
            </w:r>
            <w:proofErr w:type="spellEnd"/>
            <w:r w:rsidRPr="002C08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2D7B" w:rsidRPr="002C08E0">
              <w:rPr>
                <w:rFonts w:ascii="Arial" w:hAnsi="Arial" w:cs="Arial"/>
                <w:b/>
                <w:sz w:val="20"/>
                <w:szCs w:val="20"/>
              </w:rPr>
              <w:t>Eliene Mesquita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B00AB" w:rsidRPr="002C08E0" w:rsidRDefault="00DB00AB" w:rsidP="00D31B8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Jardim</w:t>
            </w:r>
            <w:r w:rsidRPr="002C08E0">
              <w:rPr>
                <w:rFonts w:ascii="Arial" w:hAnsi="Arial" w:cs="Arial"/>
                <w:b/>
                <w:sz w:val="20"/>
                <w:szCs w:val="20"/>
              </w:rPr>
              <w:t xml:space="preserve"> II </w:t>
            </w:r>
            <w:r w:rsidR="00652D7B" w:rsidRPr="002C08E0">
              <w:rPr>
                <w:rFonts w:ascii="Arial" w:hAnsi="Arial" w:cs="Arial"/>
                <w:b/>
                <w:sz w:val="20"/>
                <w:szCs w:val="20"/>
              </w:rPr>
              <w:t>“A”</w:t>
            </w: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:rsidR="00DB00AB" w:rsidRPr="002C08E0" w:rsidRDefault="007C0A53" w:rsidP="00D31B8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DB00AB" w:rsidRPr="002C08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Bimestre 20</w:t>
            </w:r>
            <w:r w:rsidRPr="002C08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DB00AB" w:rsidRPr="002C08E0" w:rsidTr="002C08E0">
        <w:trPr>
          <w:trHeight w:val="320"/>
        </w:trPr>
        <w:tc>
          <w:tcPr>
            <w:tcW w:w="10602" w:type="dxa"/>
            <w:gridSpan w:val="5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31B8C" w:rsidRPr="002C08E0" w:rsidRDefault="00DB00AB" w:rsidP="00D31B8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5F3F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Verso da semana:</w:t>
            </w:r>
            <w:r w:rsidR="00B36524" w:rsidRPr="002C08E0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 xml:space="preserve"> </w:t>
            </w:r>
            <w:r w:rsidR="00D31B8C" w:rsidRPr="002C08E0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 xml:space="preserve"> O amigo ama em todos os momentos;</w:t>
            </w:r>
            <w:r w:rsidR="00D31B8C" w:rsidRPr="002C0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B8C" w:rsidRPr="002C08E0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>é um irmão na adversidade.</w:t>
            </w:r>
          </w:p>
          <w:p w:rsidR="00DB00AB" w:rsidRPr="002C08E0" w:rsidRDefault="00500391" w:rsidP="00D31B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" w:history="1">
              <w:r w:rsidR="00E46A7D" w:rsidRPr="002C08E0"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  <w:shd w:val="clear" w:color="auto" w:fill="F5F3F0"/>
                </w:rPr>
                <w:t>PROVÉRBIOS 17:17</w:t>
              </w:r>
            </w:hyperlink>
          </w:p>
        </w:tc>
      </w:tr>
      <w:tr w:rsidR="00DB00AB" w:rsidRPr="002C08E0" w:rsidTr="002C08E0">
        <w:trPr>
          <w:trHeight w:val="239"/>
        </w:trPr>
        <w:tc>
          <w:tcPr>
            <w:tcW w:w="821" w:type="dxa"/>
            <w:tcBorders>
              <w:top w:val="single" w:sz="18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DB00AB" w:rsidRPr="002C08E0" w:rsidRDefault="00DB00AB" w:rsidP="00D31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B00AB" w:rsidRPr="002C08E0" w:rsidRDefault="00DB00AB" w:rsidP="00D31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B00AB" w:rsidRPr="002C08E0" w:rsidRDefault="00DB00AB" w:rsidP="00D31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Tarefa de casa</w:t>
            </w:r>
          </w:p>
        </w:tc>
      </w:tr>
      <w:tr w:rsidR="00DB00AB" w:rsidRPr="002C08E0" w:rsidTr="002C08E0">
        <w:trPr>
          <w:trHeight w:val="70"/>
        </w:trPr>
        <w:tc>
          <w:tcPr>
            <w:tcW w:w="821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2ª feira</w:t>
            </w:r>
          </w:p>
          <w:p w:rsidR="00DB00AB" w:rsidRPr="002C08E0" w:rsidRDefault="00C85F63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188A" w:rsidRPr="002C08E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C08E0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BF188A" w:rsidRPr="002C08E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C0A53" w:rsidRPr="002C08E0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B00AB" w:rsidRPr="002C08E0" w:rsidRDefault="004920DE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  <w:tc>
          <w:tcPr>
            <w:tcW w:w="3118" w:type="dxa"/>
          </w:tcPr>
          <w:p w:rsidR="00DB00AB" w:rsidRPr="002C08E0" w:rsidRDefault="002C08E0" w:rsidP="00D31B8C">
            <w:pPr>
              <w:widowControl w:val="0"/>
              <w:spacing w:after="0" w:line="260" w:lineRule="exact"/>
              <w:ind w:right="-239"/>
              <w:rPr>
                <w:rFonts w:ascii="Arial" w:eastAsia="SimSun" w:hAnsi="Arial" w:cs="Arial"/>
                <w:noProof/>
                <w:spacing w:val="-1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noProof/>
                <w:spacing w:val="-1"/>
                <w:kern w:val="2"/>
                <w:sz w:val="20"/>
                <w:szCs w:val="20"/>
                <w:lang w:eastAsia="zh-CN"/>
              </w:rPr>
              <w:t>Sonoridade</w:t>
            </w:r>
          </w:p>
        </w:tc>
        <w:tc>
          <w:tcPr>
            <w:tcW w:w="3686" w:type="dxa"/>
            <w:vMerge w:val="restart"/>
            <w:tcBorders>
              <w:right w:val="single" w:sz="24" w:space="0" w:color="auto"/>
            </w:tcBorders>
          </w:tcPr>
          <w:p w:rsidR="00B36524" w:rsidRPr="002C08E0" w:rsidRDefault="00B36524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720B" w:rsidRPr="002C08E0" w:rsidRDefault="007515A8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8E0">
              <w:rPr>
                <w:rFonts w:ascii="Arial" w:hAnsi="Arial" w:cs="Arial"/>
                <w:sz w:val="24"/>
                <w:szCs w:val="24"/>
              </w:rPr>
              <w:t>Atividade de português</w:t>
            </w:r>
            <w:r w:rsidR="00215DFF" w:rsidRPr="002C08E0">
              <w:rPr>
                <w:rFonts w:ascii="Arial" w:hAnsi="Arial" w:cs="Arial"/>
                <w:sz w:val="24"/>
                <w:szCs w:val="24"/>
              </w:rPr>
              <w:t xml:space="preserve"> no caderno</w:t>
            </w:r>
            <w:r w:rsidR="0065115B" w:rsidRPr="002C08E0">
              <w:rPr>
                <w:rFonts w:ascii="Arial" w:hAnsi="Arial" w:cs="Arial"/>
                <w:sz w:val="24"/>
                <w:szCs w:val="24"/>
              </w:rPr>
              <w:t>.</w:t>
            </w:r>
            <w:r w:rsidRPr="002C08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00AB" w:rsidRPr="002C08E0" w:rsidTr="002C08E0">
        <w:trPr>
          <w:trHeight w:val="262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B00AB" w:rsidRPr="002C08E0" w:rsidRDefault="004920DE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Ed. Física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DB00AB" w:rsidRPr="002C08E0" w:rsidRDefault="002C08E0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90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920DE" w:rsidRPr="002C08E0" w:rsidRDefault="004920DE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Corpo, gesto e movimento.</w:t>
            </w: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DB00AB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Percepção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DB00AB" w:rsidRPr="002C08E0" w:rsidTr="002C08E0">
        <w:trPr>
          <w:trHeight w:val="394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Fala escuta, pensamento e imaginação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DB00AB" w:rsidRPr="002C08E0" w:rsidRDefault="00DC6865" w:rsidP="00D31B8C">
            <w:pPr>
              <w:widowControl w:val="0"/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</w:rPr>
              <w:t>Eu e meus colegas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19"/>
        </w:trPr>
        <w:tc>
          <w:tcPr>
            <w:tcW w:w="821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4920DE" w:rsidRPr="002C08E0" w:rsidRDefault="004920DE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DB00AB" w:rsidRPr="002C08E0" w:rsidRDefault="004920DE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18" w:space="0" w:color="auto"/>
            </w:tcBorders>
          </w:tcPr>
          <w:p w:rsidR="001B3CB7" w:rsidRPr="002C08E0" w:rsidRDefault="007515A8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Letra </w:t>
            </w:r>
            <w:r w:rsidR="00F46337" w:rsidRPr="002C08E0">
              <w:rPr>
                <w:rFonts w:ascii="Arial" w:hAnsi="Arial" w:cs="Arial"/>
                <w:sz w:val="20"/>
                <w:szCs w:val="20"/>
              </w:rPr>
              <w:t>F</w:t>
            </w:r>
            <w:r w:rsidRPr="002C08E0">
              <w:rPr>
                <w:rFonts w:ascii="Arial" w:hAnsi="Arial" w:cs="Arial"/>
                <w:sz w:val="20"/>
                <w:szCs w:val="20"/>
              </w:rPr>
              <w:t>. Palavra-chave:</w:t>
            </w:r>
            <w:r w:rsidRPr="002C08E0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F46337" w:rsidRPr="002C08E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FOLHA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23"/>
        </w:trPr>
        <w:tc>
          <w:tcPr>
            <w:tcW w:w="82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3ª feira</w:t>
            </w:r>
          </w:p>
          <w:p w:rsidR="00DB00AB" w:rsidRPr="002C08E0" w:rsidRDefault="00C85F63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188A" w:rsidRPr="002C08E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C0A53" w:rsidRPr="002C08E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F188A" w:rsidRPr="002C08E0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7C0A53" w:rsidRPr="002C08E0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 xml:space="preserve">Princípios e valores 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DB00AB" w:rsidRPr="002C08E0" w:rsidRDefault="00F46337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Quando tudo começou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2C08E0" w:rsidRPr="002C08E0" w:rsidRDefault="002C08E0" w:rsidP="00D31B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B00AB" w:rsidRPr="002C08E0" w:rsidRDefault="00215DFF" w:rsidP="00D31B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08E0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r w:rsidR="0065115B" w:rsidRPr="002C08E0">
              <w:rPr>
                <w:rFonts w:ascii="Arial" w:hAnsi="Arial" w:cs="Arial"/>
                <w:sz w:val="24"/>
                <w:szCs w:val="24"/>
              </w:rPr>
              <w:t xml:space="preserve">de matemática no </w:t>
            </w:r>
            <w:r w:rsidRPr="002C08E0">
              <w:rPr>
                <w:rFonts w:ascii="Arial" w:hAnsi="Arial" w:cs="Arial"/>
                <w:sz w:val="24"/>
                <w:szCs w:val="24"/>
              </w:rPr>
              <w:t>Português</w:t>
            </w:r>
            <w:r w:rsidR="0065115B" w:rsidRPr="002C08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720B" w:rsidRPr="002C08E0" w:rsidRDefault="007A720B" w:rsidP="00D31B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625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920DE" w:rsidRPr="002C08E0" w:rsidRDefault="004920DE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DB00AB" w:rsidRPr="002C08E0" w:rsidRDefault="004920DE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</w:tcPr>
          <w:p w:rsidR="00DB00AB" w:rsidRPr="002C08E0" w:rsidRDefault="00F46337" w:rsidP="00D31B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C08E0">
              <w:rPr>
                <w:rFonts w:ascii="Arial" w:eastAsia="Times New Roman" w:hAnsi="Arial" w:cs="Arial"/>
                <w:sz w:val="20"/>
                <w:szCs w:val="20"/>
              </w:rPr>
              <w:t>Contagem e agrupamentos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Corpo, gesto e movimento.</w:t>
            </w:r>
          </w:p>
        </w:tc>
        <w:tc>
          <w:tcPr>
            <w:tcW w:w="3118" w:type="dxa"/>
          </w:tcPr>
          <w:p w:rsidR="00DB00AB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Jogos e brincadeiras.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250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B00AB" w:rsidRPr="002C08E0" w:rsidRDefault="004920DE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Escuta, fala, pensamento e imaginação</w:t>
            </w:r>
          </w:p>
        </w:tc>
        <w:tc>
          <w:tcPr>
            <w:tcW w:w="3118" w:type="dxa"/>
          </w:tcPr>
          <w:p w:rsidR="00DB00AB" w:rsidRPr="002C08E0" w:rsidRDefault="0047776C" w:rsidP="00D31B8C">
            <w:pPr>
              <w:widowControl w:val="0"/>
              <w:spacing w:after="0" w:line="240" w:lineRule="auto"/>
              <w:ind w:right="-239"/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</w:rPr>
            </w:pPr>
            <w:r w:rsidRPr="002C08E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Comunicação</w:t>
            </w:r>
            <w:r w:rsidRPr="002C08E0">
              <w:rPr>
                <w:rFonts w:ascii="Arial" w:hAnsi="Arial" w:cs="Arial"/>
                <w:noProof/>
                <w:color w:val="000000" w:themeColor="text1"/>
                <w:spacing w:val="8"/>
                <w:sz w:val="20"/>
                <w:szCs w:val="20"/>
              </w:rPr>
              <w:t> </w:t>
            </w:r>
            <w:r w:rsidRPr="002C08E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e</w:t>
            </w:r>
            <w:r w:rsidRPr="002C08E0">
              <w:rPr>
                <w:rFonts w:ascii="Arial" w:hAnsi="Arial" w:cs="Arial"/>
                <w:noProof/>
                <w:color w:val="000000" w:themeColor="text1"/>
                <w:spacing w:val="13"/>
                <w:sz w:val="20"/>
                <w:szCs w:val="20"/>
              </w:rPr>
              <w:t> </w:t>
            </w:r>
            <w:r w:rsidRPr="002C08E0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</w:rPr>
              <w:t>interação.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B00AB" w:rsidRPr="002C08E0" w:rsidRDefault="004920DE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Traços, sons, cores e formas.</w:t>
            </w:r>
          </w:p>
        </w:tc>
        <w:tc>
          <w:tcPr>
            <w:tcW w:w="3118" w:type="dxa"/>
          </w:tcPr>
          <w:p w:rsidR="00DB00AB" w:rsidRPr="002C08E0" w:rsidRDefault="00857D06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Pintura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23"/>
        </w:trPr>
        <w:tc>
          <w:tcPr>
            <w:tcW w:w="82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4ª feira</w:t>
            </w:r>
          </w:p>
          <w:p w:rsidR="00DB00AB" w:rsidRPr="002C08E0" w:rsidRDefault="00C85F63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188A" w:rsidRPr="002C08E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C08E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C0A53" w:rsidRPr="002C08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F188A" w:rsidRPr="002C08E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C0A53" w:rsidRPr="002C08E0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Princípios e valores 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DB00AB" w:rsidRPr="002C08E0" w:rsidRDefault="00F46337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Quando tudo começou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7A720B" w:rsidRPr="002C08E0" w:rsidRDefault="007A720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720B" w:rsidRPr="002C08E0" w:rsidRDefault="00215DFF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8E0">
              <w:rPr>
                <w:rFonts w:ascii="Arial" w:hAnsi="Arial" w:cs="Arial"/>
                <w:sz w:val="24"/>
                <w:szCs w:val="24"/>
              </w:rPr>
              <w:t>Atividade de matemática no caderno</w:t>
            </w:r>
            <w:r w:rsidR="0065115B" w:rsidRPr="002C08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5DFF" w:rsidRPr="002C08E0" w:rsidRDefault="00215DFF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506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B00AB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O Eu, o outro e o nós.</w:t>
            </w:r>
          </w:p>
        </w:tc>
        <w:tc>
          <w:tcPr>
            <w:tcW w:w="3118" w:type="dxa"/>
            <w:vAlign w:val="center"/>
          </w:tcPr>
          <w:p w:rsidR="00DB00AB" w:rsidRPr="002C08E0" w:rsidRDefault="0047776C" w:rsidP="00D31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08E0">
              <w:rPr>
                <w:rFonts w:ascii="Arial" w:eastAsia="Times New Roman" w:hAnsi="Arial" w:cs="Arial"/>
                <w:sz w:val="20"/>
                <w:szCs w:val="20"/>
              </w:rPr>
              <w:t>Expressão de ideias e sentimentos.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494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857D06" w:rsidRPr="002C08E0" w:rsidRDefault="00857D06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DB00AB" w:rsidRPr="002C08E0" w:rsidRDefault="00857D06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DB00AB" w:rsidRPr="002C08E0" w:rsidRDefault="00857D06" w:rsidP="00D31B8C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Trabalhando os números.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DC6865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DB00AB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18" w:space="0" w:color="auto"/>
            </w:tcBorders>
          </w:tcPr>
          <w:p w:rsidR="007515A8" w:rsidRPr="002C08E0" w:rsidRDefault="007515A8" w:rsidP="00D31B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Letra M. Palavra-chave:</w:t>
            </w:r>
            <w:r w:rsidRPr="002C0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amigo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865" w:rsidRPr="002C08E0">
              <w:rPr>
                <w:rFonts w:ascii="Arial" w:hAnsi="Arial" w:cs="Arial"/>
                <w:sz w:val="20"/>
                <w:szCs w:val="20"/>
              </w:rPr>
              <w:t>Escuta, fala, pensamento e imaginação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18" w:space="0" w:color="auto"/>
            </w:tcBorders>
          </w:tcPr>
          <w:p w:rsidR="00DB00AB" w:rsidRPr="002C08E0" w:rsidRDefault="0047776C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Linguagem oral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23"/>
        </w:trPr>
        <w:tc>
          <w:tcPr>
            <w:tcW w:w="82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5ªfeira</w:t>
            </w:r>
          </w:p>
          <w:p w:rsidR="00DB00AB" w:rsidRPr="002C08E0" w:rsidRDefault="00C85F63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188A" w:rsidRPr="002C08E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C0A53" w:rsidRPr="002C08E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C08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F188A" w:rsidRPr="002C08E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C0A53" w:rsidRPr="002C08E0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DB00AB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bCs/>
                <w:sz w:val="20"/>
                <w:szCs w:val="20"/>
              </w:rPr>
              <w:t>Princípios e valores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8" w:space="0" w:color="auto"/>
            </w:tcBorders>
          </w:tcPr>
          <w:p w:rsidR="00DB00AB" w:rsidRPr="002C08E0" w:rsidRDefault="00F46337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Quando tudo começou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720B" w:rsidRDefault="00215DFF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8E0">
              <w:rPr>
                <w:rFonts w:ascii="Arial" w:hAnsi="Arial" w:cs="Arial"/>
                <w:sz w:val="24"/>
                <w:szCs w:val="24"/>
              </w:rPr>
              <w:t>Atividade de Natureza e sociedade no caderno.</w:t>
            </w:r>
          </w:p>
          <w:p w:rsidR="00215DFF" w:rsidRPr="002C08E0" w:rsidRDefault="002C08E0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B604CE" wp14:editId="2DE333DF">
                  <wp:extent cx="2195830" cy="1138541"/>
                  <wp:effectExtent l="0" t="0" r="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50" cy="1161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0AB" w:rsidRPr="002C08E0" w:rsidTr="002C08E0">
        <w:trPr>
          <w:trHeight w:val="123"/>
        </w:trPr>
        <w:tc>
          <w:tcPr>
            <w:tcW w:w="821" w:type="dxa"/>
            <w:vMerge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DB00AB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O Eu, o outro e o nós.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DB00AB" w:rsidRPr="002C08E0" w:rsidRDefault="00857D06" w:rsidP="00D31B8C">
            <w:pPr>
              <w:spacing w:after="0" w:line="240" w:lineRule="auto"/>
              <w:ind w:right="-239"/>
              <w:rPr>
                <w:rFonts w:ascii="Arial" w:hAnsi="Arial" w:cs="Arial"/>
                <w:noProof/>
                <w:sz w:val="20"/>
                <w:szCs w:val="20"/>
              </w:rPr>
            </w:pPr>
            <w:r w:rsidRPr="002C08E0">
              <w:rPr>
                <w:rFonts w:ascii="Arial" w:eastAsia="Times New Roman" w:hAnsi="Arial" w:cs="Arial"/>
                <w:sz w:val="20"/>
                <w:szCs w:val="20"/>
              </w:rPr>
              <w:t>Expressão de ideias e sentimentos.</w:t>
            </w:r>
          </w:p>
        </w:tc>
        <w:tc>
          <w:tcPr>
            <w:tcW w:w="3686" w:type="dxa"/>
            <w:vMerge/>
            <w:tcBorders>
              <w:top w:val="single" w:sz="18" w:space="0" w:color="auto"/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Escuta, fala, pensamento e imaginação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DB00AB" w:rsidRPr="002C08E0" w:rsidRDefault="0047776C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Linguagem</w:t>
            </w:r>
            <w:r w:rsidR="00623242" w:rsidRPr="002C08E0">
              <w:rPr>
                <w:rFonts w:ascii="Arial" w:hAnsi="Arial" w:cs="Arial"/>
                <w:sz w:val="20"/>
                <w:szCs w:val="20"/>
              </w:rPr>
              <w:t>:</w:t>
            </w:r>
            <w:r w:rsidRPr="002C08E0">
              <w:rPr>
                <w:rFonts w:ascii="Arial" w:hAnsi="Arial" w:cs="Arial"/>
                <w:sz w:val="20"/>
                <w:szCs w:val="20"/>
              </w:rPr>
              <w:t xml:space="preserve"> interpretação oral</w:t>
            </w:r>
            <w:r w:rsidR="007515A8" w:rsidRPr="002C08E0">
              <w:rPr>
                <w:rFonts w:ascii="Arial" w:hAnsi="Arial" w:cs="Arial"/>
                <w:sz w:val="20"/>
                <w:szCs w:val="20"/>
              </w:rPr>
              <w:t xml:space="preserve"> de palavras escrita na lousa.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619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C6865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DB00AB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DB00AB" w:rsidRPr="002C08E0" w:rsidRDefault="00857D06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eastAsia="Times New Roman" w:hAnsi="Arial" w:cs="Arial"/>
                <w:sz w:val="20"/>
                <w:szCs w:val="20"/>
              </w:rPr>
              <w:t>Sequência numérica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19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DB00AB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Artes -Traços, sons, cores e formas.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DB00AB" w:rsidRPr="002C08E0" w:rsidRDefault="00857D06" w:rsidP="00D31B8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C08E0">
              <w:rPr>
                <w:rFonts w:ascii="Arial" w:eastAsia="Arial Unicode MS" w:hAnsi="Arial" w:cs="Arial"/>
                <w:sz w:val="20"/>
                <w:szCs w:val="20"/>
              </w:rPr>
              <w:t>Pintura e colagens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23"/>
        </w:trPr>
        <w:tc>
          <w:tcPr>
            <w:tcW w:w="821" w:type="dxa"/>
            <w:vMerge w:val="restart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DB00AB" w:rsidRPr="002C08E0" w:rsidRDefault="00DB00AB" w:rsidP="00D31B8C">
            <w:pPr>
              <w:spacing w:after="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6ªfeira</w:t>
            </w:r>
          </w:p>
          <w:p w:rsidR="00DB00AB" w:rsidRPr="002C08E0" w:rsidRDefault="00BF188A" w:rsidP="00D31B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C0A53" w:rsidRPr="002C08E0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2C08E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C0A53" w:rsidRPr="002C08E0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FFFFF" w:themeFill="background1"/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bCs/>
                <w:sz w:val="20"/>
                <w:szCs w:val="20"/>
              </w:rPr>
              <w:t>Princípios e valores</w:t>
            </w:r>
          </w:p>
        </w:tc>
        <w:tc>
          <w:tcPr>
            <w:tcW w:w="3118" w:type="dxa"/>
          </w:tcPr>
          <w:p w:rsidR="00DB00AB" w:rsidRPr="002C08E0" w:rsidRDefault="00F46337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Quando tudo começou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E46A7D" w:rsidRPr="002C08E0" w:rsidRDefault="002C08E0" w:rsidP="00D31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Projeto: “Viagem no mundo da </w:t>
            </w:r>
            <w:r w:rsidR="00E46A7D" w:rsidRPr="002C08E0">
              <w:rPr>
                <w:rFonts w:ascii="Arial" w:hAnsi="Arial" w:cs="Arial"/>
                <w:b/>
                <w:sz w:val="24"/>
                <w:szCs w:val="24"/>
              </w:rPr>
              <w:t>Leitura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E46A7D" w:rsidRPr="002C08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Leia o livro e </w:t>
            </w:r>
            <w:r w:rsidR="00E46A7D" w:rsidRPr="002C08E0">
              <w:rPr>
                <w:rFonts w:ascii="Arial" w:hAnsi="Arial" w:cs="Arial"/>
                <w:b/>
                <w:sz w:val="24"/>
                <w:szCs w:val="24"/>
              </w:rPr>
              <w:t>preench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46A7D" w:rsidRPr="002C08E0">
              <w:rPr>
                <w:rFonts w:ascii="Arial" w:hAnsi="Arial" w:cs="Arial"/>
                <w:b/>
                <w:sz w:val="24"/>
                <w:szCs w:val="24"/>
              </w:rPr>
              <w:t xml:space="preserve"> o passaporte de leitura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B00AB" w:rsidRPr="002C08E0" w:rsidTr="002C08E0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DB00AB" w:rsidRPr="002C08E0" w:rsidRDefault="00DB00AB" w:rsidP="00D31B8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DB00AB" w:rsidRPr="002C08E0" w:rsidRDefault="00DB00AB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Escuta, fala, pensamento e imaginação</w:t>
            </w:r>
          </w:p>
        </w:tc>
        <w:tc>
          <w:tcPr>
            <w:tcW w:w="3118" w:type="dxa"/>
          </w:tcPr>
          <w:p w:rsidR="00DB00AB" w:rsidRPr="002C08E0" w:rsidRDefault="00623242" w:rsidP="00D31B8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C08E0">
              <w:rPr>
                <w:rFonts w:ascii="Arial" w:eastAsia="Arial Unicode MS" w:hAnsi="Arial" w:cs="Arial"/>
                <w:sz w:val="20"/>
                <w:szCs w:val="20"/>
              </w:rPr>
              <w:t>Consciência fonológica</w:t>
            </w:r>
          </w:p>
        </w:tc>
        <w:tc>
          <w:tcPr>
            <w:tcW w:w="3686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DB00AB" w:rsidRPr="002C08E0" w:rsidRDefault="00DB00AB" w:rsidP="00D31B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23"/>
        </w:trPr>
        <w:tc>
          <w:tcPr>
            <w:tcW w:w="82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DB00AB" w:rsidRPr="002C08E0" w:rsidRDefault="00DB00AB" w:rsidP="00D31B8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DC6865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DB00AB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</w:tcPr>
          <w:p w:rsidR="00DB00AB" w:rsidRPr="002C08E0" w:rsidRDefault="0065115B" w:rsidP="00D31B8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C08E0">
              <w:rPr>
                <w:rFonts w:ascii="Arial" w:eastAsia="Arial Unicode MS" w:hAnsi="Arial" w:cs="Arial"/>
                <w:sz w:val="20"/>
                <w:szCs w:val="20"/>
              </w:rPr>
              <w:t>Contagem e agrupamento</w:t>
            </w:r>
          </w:p>
        </w:tc>
        <w:tc>
          <w:tcPr>
            <w:tcW w:w="3686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DB00AB" w:rsidRPr="002C08E0" w:rsidRDefault="00DB00AB" w:rsidP="00D31B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123"/>
        </w:trPr>
        <w:tc>
          <w:tcPr>
            <w:tcW w:w="82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DB00AB" w:rsidRPr="002C08E0" w:rsidRDefault="00DB00AB" w:rsidP="00D31B8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DC6865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Ide. e Autonomia.</w:t>
            </w:r>
          </w:p>
          <w:p w:rsidR="00DB00AB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O Eu, o outro e o nós.</w:t>
            </w:r>
          </w:p>
        </w:tc>
        <w:tc>
          <w:tcPr>
            <w:tcW w:w="3118" w:type="dxa"/>
          </w:tcPr>
          <w:p w:rsidR="00DB00AB" w:rsidRPr="002C08E0" w:rsidRDefault="007515A8" w:rsidP="00D31B8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C08E0">
              <w:rPr>
                <w:rFonts w:ascii="Arial" w:eastAsia="Times New Roman" w:hAnsi="Arial" w:cs="Arial"/>
                <w:sz w:val="20"/>
                <w:szCs w:val="20"/>
              </w:rPr>
              <w:t>Expressão de ideias e sentimentos.</w:t>
            </w:r>
          </w:p>
        </w:tc>
        <w:tc>
          <w:tcPr>
            <w:tcW w:w="3686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DB00AB" w:rsidRPr="002C08E0" w:rsidRDefault="00DB00AB" w:rsidP="00D31B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346"/>
        </w:trPr>
        <w:tc>
          <w:tcPr>
            <w:tcW w:w="82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DB00AB" w:rsidRPr="002C08E0" w:rsidRDefault="00DB00AB" w:rsidP="00D31B8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0AB" w:rsidRPr="002C08E0" w:rsidRDefault="00DC6865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Artes -Traços, sons, cores e formas.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DB00AB" w:rsidRPr="002C08E0" w:rsidRDefault="007515A8" w:rsidP="00D31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eastAsia="Arial Unicode MS" w:hAnsi="Arial" w:cs="Arial"/>
                <w:sz w:val="20"/>
                <w:szCs w:val="20"/>
              </w:rPr>
              <w:t>Pintura e colagem.</w:t>
            </w:r>
          </w:p>
        </w:tc>
        <w:tc>
          <w:tcPr>
            <w:tcW w:w="3686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DB00AB" w:rsidRPr="002C08E0" w:rsidRDefault="00DB00AB" w:rsidP="00D31B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AB" w:rsidRPr="002C08E0" w:rsidTr="002C08E0">
        <w:trPr>
          <w:trHeight w:val="346"/>
        </w:trPr>
        <w:tc>
          <w:tcPr>
            <w:tcW w:w="1060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46A7D" w:rsidRPr="002C08E0" w:rsidRDefault="00DB00AB" w:rsidP="00D31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08E0">
              <w:rPr>
                <w:rFonts w:ascii="Arial" w:hAnsi="Arial" w:cs="Arial"/>
                <w:b/>
                <w:sz w:val="24"/>
                <w:szCs w:val="24"/>
              </w:rPr>
              <w:t>Recadinho da Professora</w:t>
            </w:r>
            <w:r w:rsidR="00B36524" w:rsidRPr="002C08E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A720B" w:rsidRPr="002C08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6A7D" w:rsidRPr="002C08E0">
              <w:rPr>
                <w:rFonts w:ascii="Arial" w:hAnsi="Arial" w:cs="Arial"/>
                <w:b/>
                <w:sz w:val="24"/>
                <w:szCs w:val="24"/>
              </w:rPr>
              <w:t xml:space="preserve"> Ler é muito bom e você tem a oportunidade de viajar neste mundo da imaginação. Preencha seu passaporte e se divirta fazendo grandes aventuras através da leitura.</w:t>
            </w:r>
          </w:p>
          <w:p w:rsidR="00DB00AB" w:rsidRPr="002C08E0" w:rsidRDefault="00E46A7D" w:rsidP="00D31B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8E0">
              <w:rPr>
                <w:rFonts w:ascii="Arial" w:hAnsi="Arial" w:cs="Arial"/>
                <w:b/>
                <w:sz w:val="24"/>
                <w:szCs w:val="24"/>
              </w:rPr>
              <w:t>BOM FINAL DE SEMANA!!!</w:t>
            </w:r>
          </w:p>
        </w:tc>
      </w:tr>
    </w:tbl>
    <w:p w:rsidR="00C9257D" w:rsidRDefault="00C9257D" w:rsidP="00D31B8C">
      <w:pPr>
        <w:spacing w:after="0"/>
      </w:pPr>
    </w:p>
    <w:p w:rsidR="002C08E0" w:rsidRDefault="002C08E0" w:rsidP="00D31B8C">
      <w:pPr>
        <w:spacing w:after="0"/>
      </w:pPr>
    </w:p>
    <w:p w:rsidR="002C08E0" w:rsidRDefault="002C08E0" w:rsidP="00D31B8C">
      <w:pPr>
        <w:spacing w:after="0"/>
      </w:pPr>
    </w:p>
    <w:p w:rsidR="002C08E0" w:rsidRDefault="002C08E0" w:rsidP="00D31B8C">
      <w:pPr>
        <w:spacing w:after="0"/>
      </w:pP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811"/>
        <w:tblW w:w="10602" w:type="dxa"/>
        <w:tblLayout w:type="fixed"/>
        <w:tblLook w:val="04A0" w:firstRow="1" w:lastRow="0" w:firstColumn="1" w:lastColumn="0" w:noHBand="0" w:noVBand="1"/>
      </w:tblPr>
      <w:tblGrid>
        <w:gridCol w:w="821"/>
        <w:gridCol w:w="508"/>
        <w:gridCol w:w="2469"/>
        <w:gridCol w:w="3118"/>
        <w:gridCol w:w="3686"/>
      </w:tblGrid>
      <w:tr w:rsidR="002C08E0" w:rsidRPr="002C08E0" w:rsidTr="00DC2069">
        <w:trPr>
          <w:trHeight w:val="366"/>
        </w:trPr>
        <w:tc>
          <w:tcPr>
            <w:tcW w:w="13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2C08E0" w:rsidRPr="002C08E0" w:rsidRDefault="002C08E0" w:rsidP="00DC2069">
            <w:pPr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AB22665" wp14:editId="2F77CF2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-44450</wp:posOffset>
                  </wp:positionV>
                  <wp:extent cx="704850" cy="476250"/>
                  <wp:effectExtent l="0" t="0" r="0" b="0"/>
                  <wp:wrapNone/>
                  <wp:docPr id="2" name="Imagem 2" descr="log_ed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_ed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3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2C08E0" w:rsidRPr="002C08E0" w:rsidRDefault="002C08E0" w:rsidP="00DC2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Colégio Adventista de Gurupi</w:t>
            </w:r>
          </w:p>
          <w:p w:rsidR="002C08E0" w:rsidRPr="002C08E0" w:rsidRDefault="002C08E0" w:rsidP="00DC20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Secretaria.eagu@adventista.org.br        telefone:  63- 3312 4806 – 3312 5108</w:t>
            </w:r>
          </w:p>
        </w:tc>
      </w:tr>
      <w:tr w:rsidR="002C08E0" w:rsidRPr="002C08E0" w:rsidTr="00DC2069">
        <w:trPr>
          <w:trHeight w:val="70"/>
        </w:trPr>
        <w:tc>
          <w:tcPr>
            <w:tcW w:w="1329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DEEAF6" w:themeFill="accent1" w:themeFillTint="33"/>
          </w:tcPr>
          <w:p w:rsidR="002C08E0" w:rsidRPr="002C08E0" w:rsidRDefault="002C08E0" w:rsidP="00DC20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08E0">
              <w:rPr>
                <w:rFonts w:ascii="Arial" w:hAnsi="Arial" w:cs="Arial"/>
                <w:b/>
                <w:sz w:val="20"/>
                <w:szCs w:val="20"/>
              </w:rPr>
              <w:t>Profª</w:t>
            </w:r>
            <w:proofErr w:type="spellEnd"/>
            <w:r w:rsidRPr="002C08E0">
              <w:rPr>
                <w:rFonts w:ascii="Arial" w:hAnsi="Arial" w:cs="Arial"/>
                <w:b/>
                <w:sz w:val="20"/>
                <w:szCs w:val="20"/>
              </w:rPr>
              <w:t xml:space="preserve"> Eliene Mesquita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2C08E0" w:rsidRPr="002C08E0" w:rsidRDefault="002C08E0" w:rsidP="00DC2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Jardim</w:t>
            </w:r>
            <w:r w:rsidRPr="002C08E0">
              <w:rPr>
                <w:rFonts w:ascii="Arial" w:hAnsi="Arial" w:cs="Arial"/>
                <w:b/>
                <w:sz w:val="20"/>
                <w:szCs w:val="20"/>
              </w:rPr>
              <w:t xml:space="preserve"> II “A”</w:t>
            </w: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:rsidR="002C08E0" w:rsidRPr="002C08E0" w:rsidRDefault="002C08E0" w:rsidP="00DC2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1º Bimestre 2020</w:t>
            </w:r>
          </w:p>
        </w:tc>
      </w:tr>
      <w:tr w:rsidR="002C08E0" w:rsidRPr="002C08E0" w:rsidTr="00DC2069">
        <w:trPr>
          <w:trHeight w:val="320"/>
        </w:trPr>
        <w:tc>
          <w:tcPr>
            <w:tcW w:w="10602" w:type="dxa"/>
            <w:gridSpan w:val="5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2C08E0" w:rsidRPr="002C08E0" w:rsidRDefault="002C08E0" w:rsidP="00DC206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5F3F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Verso da semana:</w:t>
            </w:r>
            <w:r w:rsidRPr="002C08E0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 xml:space="preserve">  O amigo ama em todos os momentos;</w:t>
            </w:r>
            <w:r w:rsidRPr="002C0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8E0">
              <w:rPr>
                <w:rFonts w:ascii="Arial" w:hAnsi="Arial" w:cs="Arial"/>
                <w:sz w:val="20"/>
                <w:szCs w:val="20"/>
                <w:shd w:val="clear" w:color="auto" w:fill="F5F3F0"/>
              </w:rPr>
              <w:t>é um irmão na adversidade.</w:t>
            </w:r>
          </w:p>
          <w:p w:rsidR="002C08E0" w:rsidRPr="002C08E0" w:rsidRDefault="002C08E0" w:rsidP="00DC20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" w:history="1">
              <w:r w:rsidRPr="002C08E0"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  <w:shd w:val="clear" w:color="auto" w:fill="F5F3F0"/>
                </w:rPr>
                <w:t>PROVÉRBIOS 17:17</w:t>
              </w:r>
            </w:hyperlink>
          </w:p>
        </w:tc>
      </w:tr>
      <w:tr w:rsidR="002C08E0" w:rsidRPr="002C08E0" w:rsidTr="00DC2069">
        <w:trPr>
          <w:trHeight w:val="239"/>
        </w:trPr>
        <w:tc>
          <w:tcPr>
            <w:tcW w:w="821" w:type="dxa"/>
            <w:tcBorders>
              <w:top w:val="single" w:sz="18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2C08E0" w:rsidRPr="002C08E0" w:rsidRDefault="002C08E0" w:rsidP="00DC2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C08E0" w:rsidRPr="002C08E0" w:rsidRDefault="002C08E0" w:rsidP="00DC2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2C08E0" w:rsidRPr="002C08E0" w:rsidRDefault="002C08E0" w:rsidP="00DC2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Tarefa de casa</w:t>
            </w:r>
          </w:p>
        </w:tc>
      </w:tr>
      <w:tr w:rsidR="002C08E0" w:rsidRPr="002C08E0" w:rsidTr="00DC2069">
        <w:trPr>
          <w:trHeight w:val="70"/>
        </w:trPr>
        <w:tc>
          <w:tcPr>
            <w:tcW w:w="821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2ª feira</w:t>
            </w:r>
          </w:p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16/03/2020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  <w:tc>
          <w:tcPr>
            <w:tcW w:w="3118" w:type="dxa"/>
          </w:tcPr>
          <w:p w:rsidR="002C08E0" w:rsidRPr="002C08E0" w:rsidRDefault="002C08E0" w:rsidP="00DC2069">
            <w:pPr>
              <w:widowControl w:val="0"/>
              <w:spacing w:after="0" w:line="260" w:lineRule="exact"/>
              <w:ind w:right="-239"/>
              <w:rPr>
                <w:rFonts w:ascii="Arial" w:eastAsia="SimSun" w:hAnsi="Arial" w:cs="Arial"/>
                <w:noProof/>
                <w:spacing w:val="-1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noProof/>
                <w:spacing w:val="-1"/>
                <w:kern w:val="2"/>
                <w:sz w:val="20"/>
                <w:szCs w:val="20"/>
                <w:lang w:eastAsia="zh-CN"/>
              </w:rPr>
              <w:t>Sonoridade</w:t>
            </w:r>
          </w:p>
        </w:tc>
        <w:tc>
          <w:tcPr>
            <w:tcW w:w="3686" w:type="dxa"/>
            <w:vMerge w:val="restart"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8E0">
              <w:rPr>
                <w:rFonts w:ascii="Arial" w:hAnsi="Arial" w:cs="Arial"/>
                <w:sz w:val="24"/>
                <w:szCs w:val="24"/>
              </w:rPr>
              <w:t xml:space="preserve">Atividade de português no caderno. </w:t>
            </w:r>
          </w:p>
        </w:tc>
      </w:tr>
      <w:tr w:rsidR="002C08E0" w:rsidRPr="002C08E0" w:rsidTr="00DC2069">
        <w:trPr>
          <w:trHeight w:val="262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Ed. Física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90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Corpo, gesto e movimento.</w:t>
            </w: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Percepção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2C08E0" w:rsidRPr="002C08E0" w:rsidTr="00DC2069">
        <w:trPr>
          <w:trHeight w:val="394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Fala escuta, pensamento e imaginação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2C08E0" w:rsidRPr="002C08E0" w:rsidRDefault="002C08E0" w:rsidP="00DC2069">
            <w:pPr>
              <w:widowControl w:val="0"/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</w:rPr>
              <w:t>Eu e meus colegas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19"/>
        </w:trPr>
        <w:tc>
          <w:tcPr>
            <w:tcW w:w="821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18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Letra F. Palavra-chave:</w:t>
            </w:r>
            <w:r w:rsidRPr="002C08E0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2C08E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FOLHA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23"/>
        </w:trPr>
        <w:tc>
          <w:tcPr>
            <w:tcW w:w="82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3ª feira</w:t>
            </w:r>
          </w:p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17/03/2020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 xml:space="preserve">Princípios e valores 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Quando tudo começou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08E0" w:rsidRPr="002C08E0" w:rsidRDefault="002C08E0" w:rsidP="00DC20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08E0">
              <w:rPr>
                <w:rFonts w:ascii="Arial" w:hAnsi="Arial" w:cs="Arial"/>
                <w:sz w:val="24"/>
                <w:szCs w:val="24"/>
              </w:rPr>
              <w:t>Atividade de matemática no Português.</w:t>
            </w:r>
          </w:p>
          <w:p w:rsidR="002C08E0" w:rsidRPr="002C08E0" w:rsidRDefault="002C08E0" w:rsidP="00DC20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625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</w:tcPr>
          <w:p w:rsidR="002C08E0" w:rsidRPr="002C08E0" w:rsidRDefault="002C08E0" w:rsidP="00DC206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C08E0">
              <w:rPr>
                <w:rFonts w:ascii="Arial" w:eastAsia="Times New Roman" w:hAnsi="Arial" w:cs="Arial"/>
                <w:sz w:val="20"/>
                <w:szCs w:val="20"/>
              </w:rPr>
              <w:t>Contagem e agrupamentos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Corpo, gesto e movimento.</w:t>
            </w:r>
          </w:p>
        </w:tc>
        <w:tc>
          <w:tcPr>
            <w:tcW w:w="3118" w:type="dxa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Jogos e brincadeiras.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250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Escuta, fala, pensamento e imaginação</w:t>
            </w:r>
          </w:p>
        </w:tc>
        <w:tc>
          <w:tcPr>
            <w:tcW w:w="3118" w:type="dxa"/>
          </w:tcPr>
          <w:p w:rsidR="002C08E0" w:rsidRPr="002C08E0" w:rsidRDefault="002C08E0" w:rsidP="00DC2069">
            <w:pPr>
              <w:widowControl w:val="0"/>
              <w:spacing w:after="0" w:line="240" w:lineRule="auto"/>
              <w:ind w:right="-239"/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</w:rPr>
            </w:pPr>
            <w:r w:rsidRPr="002C08E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Comunicação</w:t>
            </w:r>
            <w:r w:rsidRPr="002C08E0">
              <w:rPr>
                <w:rFonts w:ascii="Arial" w:hAnsi="Arial" w:cs="Arial"/>
                <w:noProof/>
                <w:color w:val="000000" w:themeColor="text1"/>
                <w:spacing w:val="8"/>
                <w:sz w:val="20"/>
                <w:szCs w:val="20"/>
              </w:rPr>
              <w:t> </w:t>
            </w:r>
            <w:r w:rsidRPr="002C08E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e</w:t>
            </w:r>
            <w:r w:rsidRPr="002C08E0">
              <w:rPr>
                <w:rFonts w:ascii="Arial" w:hAnsi="Arial" w:cs="Arial"/>
                <w:noProof/>
                <w:color w:val="000000" w:themeColor="text1"/>
                <w:spacing w:val="13"/>
                <w:sz w:val="20"/>
                <w:szCs w:val="20"/>
              </w:rPr>
              <w:t> </w:t>
            </w:r>
            <w:r w:rsidRPr="002C08E0">
              <w:rPr>
                <w:rFonts w:ascii="Arial" w:hAnsi="Arial" w:cs="Arial"/>
                <w:noProof/>
                <w:color w:val="000000" w:themeColor="text1"/>
                <w:spacing w:val="-1"/>
                <w:sz w:val="20"/>
                <w:szCs w:val="20"/>
              </w:rPr>
              <w:t>interação.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Traços, sons, cores e formas.</w:t>
            </w:r>
          </w:p>
        </w:tc>
        <w:tc>
          <w:tcPr>
            <w:tcW w:w="3118" w:type="dxa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Pintura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23"/>
        </w:trPr>
        <w:tc>
          <w:tcPr>
            <w:tcW w:w="82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4ª feira</w:t>
            </w:r>
          </w:p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18/03/2020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Princípios e valores 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Quando tudo começou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8E0">
              <w:rPr>
                <w:rFonts w:ascii="Arial" w:hAnsi="Arial" w:cs="Arial"/>
                <w:sz w:val="24"/>
                <w:szCs w:val="24"/>
              </w:rPr>
              <w:t>Atividade de matemática no caderno.</w:t>
            </w:r>
          </w:p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506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O Eu, o outro e o nós.</w:t>
            </w:r>
          </w:p>
        </w:tc>
        <w:tc>
          <w:tcPr>
            <w:tcW w:w="3118" w:type="dxa"/>
            <w:vAlign w:val="center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08E0">
              <w:rPr>
                <w:rFonts w:ascii="Arial" w:eastAsia="Times New Roman" w:hAnsi="Arial" w:cs="Arial"/>
                <w:sz w:val="20"/>
                <w:szCs w:val="20"/>
              </w:rPr>
              <w:t>Expressão de ideias e sentimentos.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494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Trabalhando os números.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18" w:space="0" w:color="auto"/>
            </w:tcBorders>
          </w:tcPr>
          <w:p w:rsidR="002C08E0" w:rsidRPr="002C08E0" w:rsidRDefault="002C08E0" w:rsidP="00DC206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Letra M. Palavra-chave:</w:t>
            </w:r>
            <w:r w:rsidRPr="002C0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amigo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 Escuta, fala, pensamento e imaginação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18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Linguagem oral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23"/>
        </w:trPr>
        <w:tc>
          <w:tcPr>
            <w:tcW w:w="82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5ªfeira</w:t>
            </w:r>
          </w:p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19/03/2020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bCs/>
                <w:sz w:val="20"/>
                <w:szCs w:val="20"/>
              </w:rPr>
              <w:t>Princípios e valores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8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Quando tudo começou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8E0">
              <w:rPr>
                <w:rFonts w:ascii="Arial" w:hAnsi="Arial" w:cs="Arial"/>
                <w:sz w:val="24"/>
                <w:szCs w:val="24"/>
              </w:rPr>
              <w:t>Atividade de Natureza e sociedade no caderno.</w:t>
            </w:r>
          </w:p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53CD10" wp14:editId="03EE9EE1">
                  <wp:extent cx="2195830" cy="1138541"/>
                  <wp:effectExtent l="0" t="0" r="0" b="508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50" cy="1161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8E0" w:rsidRPr="002C08E0" w:rsidTr="00DC2069">
        <w:trPr>
          <w:trHeight w:val="123"/>
        </w:trPr>
        <w:tc>
          <w:tcPr>
            <w:tcW w:w="821" w:type="dxa"/>
            <w:vMerge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O Eu, o outro e o nós.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ind w:right="-239"/>
              <w:rPr>
                <w:rFonts w:ascii="Arial" w:hAnsi="Arial" w:cs="Arial"/>
                <w:noProof/>
                <w:sz w:val="20"/>
                <w:szCs w:val="20"/>
              </w:rPr>
            </w:pPr>
            <w:r w:rsidRPr="002C08E0">
              <w:rPr>
                <w:rFonts w:ascii="Arial" w:eastAsia="Times New Roman" w:hAnsi="Arial" w:cs="Arial"/>
                <w:sz w:val="20"/>
                <w:szCs w:val="20"/>
              </w:rPr>
              <w:t>Expressão de ideias e sentimentos.</w:t>
            </w:r>
          </w:p>
        </w:tc>
        <w:tc>
          <w:tcPr>
            <w:tcW w:w="3686" w:type="dxa"/>
            <w:vMerge/>
            <w:tcBorders>
              <w:top w:val="single" w:sz="18" w:space="0" w:color="auto"/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Escuta, fala, pensamento e imaginação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Linguagem: interpretação oral de palavras escrita na lousa.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619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eastAsia="Times New Roman" w:hAnsi="Arial" w:cs="Arial"/>
                <w:sz w:val="20"/>
                <w:szCs w:val="20"/>
              </w:rPr>
              <w:t>Sequência numérica</w:t>
            </w:r>
          </w:p>
        </w:tc>
        <w:tc>
          <w:tcPr>
            <w:tcW w:w="3686" w:type="dxa"/>
            <w:vMerge/>
            <w:tcBorders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19"/>
        </w:trPr>
        <w:tc>
          <w:tcPr>
            <w:tcW w:w="821" w:type="dxa"/>
            <w:vMerge/>
            <w:tcBorders>
              <w:left w:val="single" w:sz="24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Artes -Traços, sons, cores e formas.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C08E0">
              <w:rPr>
                <w:rFonts w:ascii="Arial" w:eastAsia="Arial Unicode MS" w:hAnsi="Arial" w:cs="Arial"/>
                <w:sz w:val="20"/>
                <w:szCs w:val="20"/>
              </w:rPr>
              <w:t>Pintura e colagens</w:t>
            </w:r>
          </w:p>
        </w:tc>
        <w:tc>
          <w:tcPr>
            <w:tcW w:w="3686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23"/>
        </w:trPr>
        <w:tc>
          <w:tcPr>
            <w:tcW w:w="821" w:type="dxa"/>
            <w:vMerge w:val="restart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2C08E0" w:rsidRPr="002C08E0" w:rsidRDefault="002C08E0" w:rsidP="00DC2069">
            <w:pPr>
              <w:spacing w:after="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6ªfeira</w:t>
            </w:r>
          </w:p>
          <w:p w:rsidR="002C08E0" w:rsidRPr="002C08E0" w:rsidRDefault="002C08E0" w:rsidP="00DC206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sz w:val="20"/>
                <w:szCs w:val="20"/>
              </w:rPr>
              <w:t>20/03/2020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8E0">
              <w:rPr>
                <w:rFonts w:ascii="Arial" w:hAnsi="Arial" w:cs="Arial"/>
                <w:b/>
                <w:bCs/>
                <w:sz w:val="20"/>
                <w:szCs w:val="20"/>
              </w:rPr>
              <w:t>Princípios e valores</w:t>
            </w:r>
          </w:p>
        </w:tc>
        <w:tc>
          <w:tcPr>
            <w:tcW w:w="3118" w:type="dxa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Quando tudo começou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Projeto: “Viagem no mundo da </w:t>
            </w:r>
            <w:r w:rsidRPr="002C08E0">
              <w:rPr>
                <w:rFonts w:ascii="Arial" w:hAnsi="Arial" w:cs="Arial"/>
                <w:b/>
                <w:sz w:val="24"/>
                <w:szCs w:val="24"/>
              </w:rPr>
              <w:t>Leitura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2C08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Leia o livro e </w:t>
            </w:r>
            <w:r w:rsidRPr="002C08E0">
              <w:rPr>
                <w:rFonts w:ascii="Arial" w:hAnsi="Arial" w:cs="Arial"/>
                <w:b/>
                <w:sz w:val="24"/>
                <w:szCs w:val="24"/>
              </w:rPr>
              <w:t>preench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C08E0">
              <w:rPr>
                <w:rFonts w:ascii="Arial" w:hAnsi="Arial" w:cs="Arial"/>
                <w:b/>
                <w:sz w:val="24"/>
                <w:szCs w:val="24"/>
              </w:rPr>
              <w:t xml:space="preserve"> o passaporte de leitura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C08E0" w:rsidRPr="002C08E0" w:rsidTr="00DC2069">
        <w:trPr>
          <w:trHeight w:val="132"/>
        </w:trPr>
        <w:tc>
          <w:tcPr>
            <w:tcW w:w="82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Escuta, fala, pensamento e imaginação</w:t>
            </w:r>
          </w:p>
        </w:tc>
        <w:tc>
          <w:tcPr>
            <w:tcW w:w="3118" w:type="dxa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C08E0">
              <w:rPr>
                <w:rFonts w:ascii="Arial" w:eastAsia="Arial Unicode MS" w:hAnsi="Arial" w:cs="Arial"/>
                <w:sz w:val="20"/>
                <w:szCs w:val="20"/>
              </w:rPr>
              <w:t>Consciência fonológica</w:t>
            </w:r>
          </w:p>
        </w:tc>
        <w:tc>
          <w:tcPr>
            <w:tcW w:w="3686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2C08E0" w:rsidRPr="002C08E0" w:rsidRDefault="002C08E0" w:rsidP="00DC20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23"/>
        </w:trPr>
        <w:tc>
          <w:tcPr>
            <w:tcW w:w="82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 xml:space="preserve">Espaços, tempos, quantidades, </w:t>
            </w:r>
          </w:p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relações e transformações.</w:t>
            </w:r>
          </w:p>
        </w:tc>
        <w:tc>
          <w:tcPr>
            <w:tcW w:w="3118" w:type="dxa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C08E0">
              <w:rPr>
                <w:rFonts w:ascii="Arial" w:eastAsia="Arial Unicode MS" w:hAnsi="Arial" w:cs="Arial"/>
                <w:sz w:val="20"/>
                <w:szCs w:val="20"/>
              </w:rPr>
              <w:t>Contagem e agrupamento</w:t>
            </w:r>
          </w:p>
        </w:tc>
        <w:tc>
          <w:tcPr>
            <w:tcW w:w="3686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2C08E0" w:rsidRPr="002C08E0" w:rsidRDefault="002C08E0" w:rsidP="00DC20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123"/>
        </w:trPr>
        <w:tc>
          <w:tcPr>
            <w:tcW w:w="82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Ide. e Autonomia.</w:t>
            </w:r>
          </w:p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O Eu, o outro e o nós.</w:t>
            </w:r>
          </w:p>
        </w:tc>
        <w:tc>
          <w:tcPr>
            <w:tcW w:w="3118" w:type="dxa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C08E0">
              <w:rPr>
                <w:rFonts w:ascii="Arial" w:eastAsia="Times New Roman" w:hAnsi="Arial" w:cs="Arial"/>
                <w:sz w:val="20"/>
                <w:szCs w:val="20"/>
              </w:rPr>
              <w:t>Expressão de ideias e sentimentos.</w:t>
            </w:r>
          </w:p>
        </w:tc>
        <w:tc>
          <w:tcPr>
            <w:tcW w:w="3686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2C08E0" w:rsidRPr="002C08E0" w:rsidRDefault="002C08E0" w:rsidP="00DC20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346"/>
        </w:trPr>
        <w:tc>
          <w:tcPr>
            <w:tcW w:w="82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hAnsi="Arial" w:cs="Arial"/>
                <w:sz w:val="20"/>
                <w:szCs w:val="20"/>
              </w:rPr>
              <w:t>Artes -Traços, sons, cores e formas.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8E0">
              <w:rPr>
                <w:rFonts w:ascii="Arial" w:eastAsia="Arial Unicode MS" w:hAnsi="Arial" w:cs="Arial"/>
                <w:sz w:val="20"/>
                <w:szCs w:val="20"/>
              </w:rPr>
              <w:t>Pintura e colagem.</w:t>
            </w:r>
          </w:p>
        </w:tc>
        <w:tc>
          <w:tcPr>
            <w:tcW w:w="3686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2C08E0" w:rsidRPr="002C08E0" w:rsidRDefault="002C08E0" w:rsidP="00DC20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8E0" w:rsidRPr="002C08E0" w:rsidTr="00DC2069">
        <w:trPr>
          <w:trHeight w:val="346"/>
        </w:trPr>
        <w:tc>
          <w:tcPr>
            <w:tcW w:w="1060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C08E0" w:rsidRPr="002C08E0" w:rsidRDefault="002C08E0" w:rsidP="00DC2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08E0">
              <w:rPr>
                <w:rFonts w:ascii="Arial" w:hAnsi="Arial" w:cs="Arial"/>
                <w:b/>
                <w:sz w:val="24"/>
                <w:szCs w:val="24"/>
              </w:rPr>
              <w:t>Recadinho da Professora:   Ler é muito bom e você tem a oportunidade de viajar neste mundo da imaginação. Preencha seu passaporte e se divirta fazendo grandes aventuras através da leitura.</w:t>
            </w:r>
          </w:p>
          <w:p w:rsidR="002C08E0" w:rsidRPr="002C08E0" w:rsidRDefault="002C08E0" w:rsidP="00DC20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8E0">
              <w:rPr>
                <w:rFonts w:ascii="Arial" w:hAnsi="Arial" w:cs="Arial"/>
                <w:b/>
                <w:sz w:val="24"/>
                <w:szCs w:val="24"/>
              </w:rPr>
              <w:t>BOM FINAL DE SEMANA!!!</w:t>
            </w:r>
          </w:p>
        </w:tc>
      </w:tr>
    </w:tbl>
    <w:p w:rsidR="002C08E0" w:rsidRDefault="002C08E0" w:rsidP="00D31B8C">
      <w:pPr>
        <w:spacing w:after="0"/>
      </w:pPr>
    </w:p>
    <w:sectPr w:rsidR="002C08E0" w:rsidSect="0047776C">
      <w:pgSz w:w="11906" w:h="16838"/>
      <w:pgMar w:top="0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04B"/>
    <w:multiLevelType w:val="hybridMultilevel"/>
    <w:tmpl w:val="487896B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52789C"/>
    <w:multiLevelType w:val="hybridMultilevel"/>
    <w:tmpl w:val="9A4CD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1B73"/>
    <w:multiLevelType w:val="hybridMultilevel"/>
    <w:tmpl w:val="D85868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379AA"/>
    <w:multiLevelType w:val="multilevel"/>
    <w:tmpl w:val="9168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17A2"/>
    <w:multiLevelType w:val="hybridMultilevel"/>
    <w:tmpl w:val="E7F8AD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AB"/>
    <w:rsid w:val="00055A97"/>
    <w:rsid w:val="000F1835"/>
    <w:rsid w:val="001B3CB7"/>
    <w:rsid w:val="001F0C08"/>
    <w:rsid w:val="001F0EFA"/>
    <w:rsid w:val="00215DFF"/>
    <w:rsid w:val="002C08E0"/>
    <w:rsid w:val="0047776C"/>
    <w:rsid w:val="004920DE"/>
    <w:rsid w:val="00500391"/>
    <w:rsid w:val="00623242"/>
    <w:rsid w:val="0065115B"/>
    <w:rsid w:val="00652D7B"/>
    <w:rsid w:val="0066661E"/>
    <w:rsid w:val="007515A8"/>
    <w:rsid w:val="007A720B"/>
    <w:rsid w:val="007C0A53"/>
    <w:rsid w:val="00857D06"/>
    <w:rsid w:val="00B16848"/>
    <w:rsid w:val="00B36524"/>
    <w:rsid w:val="00BA3B97"/>
    <w:rsid w:val="00BF188A"/>
    <w:rsid w:val="00C776BA"/>
    <w:rsid w:val="00C85F63"/>
    <w:rsid w:val="00C9257D"/>
    <w:rsid w:val="00D31B8C"/>
    <w:rsid w:val="00D9577F"/>
    <w:rsid w:val="00DB00AB"/>
    <w:rsid w:val="00DC6865"/>
    <w:rsid w:val="00E46A7D"/>
    <w:rsid w:val="00EC16CD"/>
    <w:rsid w:val="00F46337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363E"/>
  <w15:chartTrackingRefBased/>
  <w15:docId w15:val="{E04C6124-54EB-444E-8729-DEA03ED4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0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B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00A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B00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C0A5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.com/versiculo/proverbios_17_1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aon.com/versiculo/proverbios_17_1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Marilda Silveira</cp:lastModifiedBy>
  <cp:revision>2</cp:revision>
  <cp:lastPrinted>2020-03-12T17:59:00Z</cp:lastPrinted>
  <dcterms:created xsi:type="dcterms:W3CDTF">2020-03-12T18:31:00Z</dcterms:created>
  <dcterms:modified xsi:type="dcterms:W3CDTF">2020-03-12T18:31:00Z</dcterms:modified>
</cp:coreProperties>
</file>